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D75E6" w14:textId="77777777" w:rsidR="003C6031" w:rsidRDefault="00960575">
      <w:pPr>
        <w:jc w:val="center"/>
      </w:pPr>
      <w:r>
        <w:rPr>
          <w:noProof/>
        </w:rPr>
        <w:drawing>
          <wp:inline distT="0" distB="0" distL="0" distR="0" wp14:anchorId="10013257" wp14:editId="18F4F612">
            <wp:extent cx="3343275" cy="447675"/>
            <wp:effectExtent l="0" t="0" r="9525" b="9525"/>
            <wp:docPr id="1" name="Picture 1" descr="A_L_BW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L_BW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0DA55" w14:textId="77777777" w:rsidR="00230DB5" w:rsidRDefault="00230DB5" w:rsidP="003C6031">
      <w:pPr>
        <w:jc w:val="center"/>
        <w:rPr>
          <w:rFonts w:ascii="Arial" w:hAnsi="Arial" w:cs="Arial"/>
          <w:b/>
          <w:sz w:val="40"/>
          <w:szCs w:val="40"/>
        </w:rPr>
      </w:pPr>
    </w:p>
    <w:p w14:paraId="0304F0A9" w14:textId="77777777" w:rsidR="003C6031" w:rsidRDefault="00457B42" w:rsidP="003C603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FACULTY RESEARCH GRANT: Final Report Form</w:t>
      </w:r>
    </w:p>
    <w:p w14:paraId="6F912795" w14:textId="6D37D3F2" w:rsidR="003C6181" w:rsidRPr="00230DB5" w:rsidRDefault="00040F25" w:rsidP="003C6031">
      <w:pPr>
        <w:jc w:val="center"/>
        <w:rPr>
          <w:rFonts w:ascii="Arial" w:hAnsi="Arial" w:cs="Arial"/>
          <w:sz w:val="28"/>
          <w:szCs w:val="40"/>
        </w:rPr>
      </w:pPr>
      <w:r w:rsidRPr="00230DB5">
        <w:rPr>
          <w:rFonts w:ascii="Arial" w:hAnsi="Arial" w:cs="Arial"/>
          <w:sz w:val="28"/>
          <w:szCs w:val="40"/>
        </w:rPr>
        <w:t>May 1, 20</w:t>
      </w:r>
      <w:r w:rsidR="00623106">
        <w:rPr>
          <w:rFonts w:ascii="Arial" w:hAnsi="Arial" w:cs="Arial"/>
          <w:sz w:val="28"/>
          <w:szCs w:val="40"/>
        </w:rPr>
        <w:t>2</w:t>
      </w:r>
      <w:r w:rsidR="005C75B7">
        <w:rPr>
          <w:rFonts w:ascii="Arial" w:hAnsi="Arial" w:cs="Arial"/>
          <w:sz w:val="28"/>
          <w:szCs w:val="40"/>
        </w:rPr>
        <w:t>4</w:t>
      </w:r>
      <w:r w:rsidRPr="00230DB5">
        <w:rPr>
          <w:rFonts w:ascii="Arial" w:hAnsi="Arial" w:cs="Arial"/>
          <w:sz w:val="28"/>
          <w:szCs w:val="40"/>
        </w:rPr>
        <w:t xml:space="preserve"> – April 30, 20</w:t>
      </w:r>
      <w:r w:rsidR="00EC29E7">
        <w:rPr>
          <w:rFonts w:ascii="Arial" w:hAnsi="Arial" w:cs="Arial"/>
          <w:sz w:val="28"/>
          <w:szCs w:val="40"/>
        </w:rPr>
        <w:t>2</w:t>
      </w:r>
      <w:r w:rsidR="005C75B7">
        <w:rPr>
          <w:rFonts w:ascii="Arial" w:hAnsi="Arial" w:cs="Arial"/>
          <w:sz w:val="28"/>
          <w:szCs w:val="40"/>
        </w:rPr>
        <w:t>5</w:t>
      </w:r>
    </w:p>
    <w:p w14:paraId="2EA87512" w14:textId="77777777" w:rsidR="00FB54A1" w:rsidRPr="00040F25" w:rsidRDefault="00FB54A1" w:rsidP="003C6031">
      <w:pPr>
        <w:jc w:val="center"/>
        <w:rPr>
          <w:rFonts w:ascii="Arial" w:hAnsi="Arial" w:cs="Arial"/>
          <w:b/>
          <w:sz w:val="20"/>
          <w:szCs w:val="20"/>
        </w:rPr>
      </w:pPr>
    </w:p>
    <w:p w14:paraId="0F9FFA59" w14:textId="77777777" w:rsidR="00FB54A1" w:rsidRPr="00230DB5" w:rsidRDefault="00FB54A1" w:rsidP="003C6031">
      <w:pPr>
        <w:jc w:val="center"/>
        <w:rPr>
          <w:rFonts w:ascii="Arial" w:hAnsi="Arial" w:cs="Arial"/>
          <w:color w:val="008000"/>
          <w:sz w:val="22"/>
          <w:szCs w:val="22"/>
        </w:rPr>
      </w:pPr>
    </w:p>
    <w:p w14:paraId="0753F4C3" w14:textId="2BC2883D" w:rsidR="003C6031" w:rsidRPr="00230DB5" w:rsidRDefault="003C6031" w:rsidP="003C6031">
      <w:pPr>
        <w:jc w:val="center"/>
        <w:rPr>
          <w:rFonts w:ascii="Arial" w:hAnsi="Arial" w:cs="Arial"/>
          <w:b/>
          <w:color w:val="008000"/>
          <w:sz w:val="22"/>
          <w:szCs w:val="22"/>
        </w:rPr>
      </w:pPr>
      <w:r w:rsidRPr="00784845">
        <w:rPr>
          <w:rFonts w:ascii="Arial" w:hAnsi="Arial" w:cs="Arial"/>
          <w:color w:val="00B0F0"/>
          <w:sz w:val="22"/>
          <w:szCs w:val="22"/>
        </w:rPr>
        <w:t>Su</w:t>
      </w:r>
      <w:r w:rsidR="003C6181" w:rsidRPr="00784845">
        <w:rPr>
          <w:rFonts w:ascii="Arial" w:hAnsi="Arial" w:cs="Arial"/>
          <w:color w:val="00B0F0"/>
          <w:sz w:val="22"/>
          <w:szCs w:val="22"/>
        </w:rPr>
        <w:t xml:space="preserve">bmission Deadline: </w:t>
      </w:r>
      <w:r w:rsidR="00230DB5" w:rsidRPr="00784845">
        <w:rPr>
          <w:rFonts w:ascii="Arial" w:hAnsi="Arial" w:cs="Arial"/>
          <w:b/>
          <w:color w:val="00B0F0"/>
          <w:sz w:val="22"/>
          <w:szCs w:val="22"/>
        </w:rPr>
        <w:t>May 31</w:t>
      </w:r>
      <w:r w:rsidR="00EC29E7">
        <w:rPr>
          <w:rFonts w:ascii="Arial" w:hAnsi="Arial" w:cs="Arial"/>
          <w:b/>
          <w:color w:val="00B0F0"/>
          <w:sz w:val="22"/>
          <w:szCs w:val="22"/>
        </w:rPr>
        <w:t>, 202</w:t>
      </w:r>
      <w:r w:rsidR="005C75B7">
        <w:rPr>
          <w:rFonts w:ascii="Arial" w:hAnsi="Arial" w:cs="Arial"/>
          <w:b/>
          <w:color w:val="00B0F0"/>
          <w:sz w:val="22"/>
          <w:szCs w:val="22"/>
        </w:rPr>
        <w:t>5</w:t>
      </w:r>
    </w:p>
    <w:p w14:paraId="3AE19ACE" w14:textId="77777777" w:rsidR="00230DB5" w:rsidRPr="00230DB5" w:rsidRDefault="00230DB5" w:rsidP="003C6031">
      <w:pPr>
        <w:jc w:val="center"/>
        <w:rPr>
          <w:rFonts w:ascii="Arial" w:hAnsi="Arial" w:cs="Arial"/>
          <w:color w:val="008000"/>
          <w:sz w:val="22"/>
          <w:szCs w:val="22"/>
        </w:rPr>
      </w:pPr>
    </w:p>
    <w:p w14:paraId="7BFCB2FD" w14:textId="3DF72067" w:rsidR="00045051" w:rsidRPr="00EA4E43" w:rsidRDefault="00230DB5" w:rsidP="00230DB5">
      <w:pPr>
        <w:rPr>
          <w:rFonts w:asciiTheme="minorHAnsi" w:hAnsiTheme="minorHAnsi" w:cs="Arial"/>
          <w:sz w:val="22"/>
          <w:szCs w:val="22"/>
        </w:rPr>
      </w:pPr>
      <w:r w:rsidRPr="00EA4E43">
        <w:rPr>
          <w:rFonts w:asciiTheme="minorHAnsi" w:hAnsiTheme="minorHAnsi" w:cs="Arial"/>
          <w:sz w:val="22"/>
          <w:szCs w:val="22"/>
        </w:rPr>
        <w:t>This form is to be used to report on the</w:t>
      </w:r>
      <w:r w:rsidR="003D76FC">
        <w:rPr>
          <w:rFonts w:asciiTheme="minorHAnsi" w:hAnsiTheme="minorHAnsi" w:cs="Arial"/>
          <w:sz w:val="22"/>
          <w:szCs w:val="22"/>
        </w:rPr>
        <w:t xml:space="preserve"> progress and outcomes of 20</w:t>
      </w:r>
      <w:r w:rsidR="00623106">
        <w:rPr>
          <w:rFonts w:asciiTheme="minorHAnsi" w:hAnsiTheme="minorHAnsi" w:cs="Arial"/>
          <w:sz w:val="22"/>
          <w:szCs w:val="22"/>
        </w:rPr>
        <w:t>2</w:t>
      </w:r>
      <w:r w:rsidR="005C75B7">
        <w:rPr>
          <w:rFonts w:asciiTheme="minorHAnsi" w:hAnsiTheme="minorHAnsi" w:cs="Arial"/>
          <w:sz w:val="22"/>
          <w:szCs w:val="22"/>
        </w:rPr>
        <w:t>4</w:t>
      </w:r>
      <w:r w:rsidR="003D76FC">
        <w:rPr>
          <w:rFonts w:asciiTheme="minorHAnsi" w:hAnsiTheme="minorHAnsi" w:cs="Arial"/>
          <w:sz w:val="22"/>
          <w:szCs w:val="22"/>
        </w:rPr>
        <w:t>-</w:t>
      </w:r>
      <w:r w:rsidR="00EC29E7">
        <w:rPr>
          <w:rFonts w:asciiTheme="minorHAnsi" w:hAnsiTheme="minorHAnsi" w:cs="Arial"/>
          <w:sz w:val="22"/>
          <w:szCs w:val="22"/>
        </w:rPr>
        <w:t>2</w:t>
      </w:r>
      <w:r w:rsidR="005C75B7">
        <w:rPr>
          <w:rFonts w:asciiTheme="minorHAnsi" w:hAnsiTheme="minorHAnsi" w:cs="Arial"/>
          <w:sz w:val="22"/>
          <w:szCs w:val="22"/>
        </w:rPr>
        <w:t>5</w:t>
      </w:r>
      <w:r w:rsidRPr="00EA4E43">
        <w:rPr>
          <w:rFonts w:asciiTheme="minorHAnsi" w:hAnsiTheme="minorHAnsi" w:cs="Arial"/>
          <w:sz w:val="22"/>
          <w:szCs w:val="22"/>
        </w:rPr>
        <w:t xml:space="preserve"> FRGs. </w:t>
      </w:r>
      <w:r w:rsidR="003C6181" w:rsidRPr="00EA4E43">
        <w:rPr>
          <w:rFonts w:asciiTheme="minorHAnsi" w:hAnsiTheme="minorHAnsi" w:cs="Arial"/>
          <w:sz w:val="22"/>
          <w:szCs w:val="22"/>
        </w:rPr>
        <w:t xml:space="preserve">Please submit completed </w:t>
      </w:r>
      <w:r w:rsidRPr="00EA4E43">
        <w:rPr>
          <w:rFonts w:asciiTheme="minorHAnsi" w:hAnsiTheme="minorHAnsi" w:cs="Arial"/>
          <w:sz w:val="22"/>
          <w:szCs w:val="22"/>
        </w:rPr>
        <w:t>report</w:t>
      </w:r>
      <w:r w:rsidR="003C6181" w:rsidRPr="00EA4E43">
        <w:rPr>
          <w:rFonts w:asciiTheme="minorHAnsi" w:hAnsiTheme="minorHAnsi" w:cs="Arial"/>
          <w:sz w:val="22"/>
          <w:szCs w:val="22"/>
        </w:rPr>
        <w:t xml:space="preserve"> via email to </w:t>
      </w:r>
      <w:hyperlink r:id="rId8" w:history="1">
        <w:r w:rsidR="003C6181" w:rsidRPr="008012FF">
          <w:rPr>
            <w:rStyle w:val="Hyperlink"/>
            <w:rFonts w:asciiTheme="minorHAnsi" w:hAnsiTheme="minorHAnsi" w:cs="Arial"/>
            <w:color w:val="auto"/>
            <w:sz w:val="22"/>
            <w:szCs w:val="22"/>
          </w:rPr>
          <w:t>research@andrews.edu</w:t>
        </w:r>
      </w:hyperlink>
      <w:r w:rsidR="00045051" w:rsidRPr="00EA4E43">
        <w:rPr>
          <w:rFonts w:asciiTheme="minorHAnsi" w:hAnsiTheme="minorHAnsi" w:cs="Arial"/>
          <w:sz w:val="22"/>
          <w:szCs w:val="22"/>
        </w:rPr>
        <w:t>.</w:t>
      </w:r>
    </w:p>
    <w:p w14:paraId="286B922B" w14:textId="77777777" w:rsidR="003C6031" w:rsidRPr="00EA4E43" w:rsidRDefault="003C6031">
      <w:pPr>
        <w:jc w:val="both"/>
        <w:rPr>
          <w:rFonts w:asciiTheme="minorHAnsi" w:hAnsiTheme="minorHAnsi"/>
          <w:sz w:val="22"/>
          <w:szCs w:val="22"/>
        </w:rPr>
      </w:pPr>
    </w:p>
    <w:p w14:paraId="41D331A5" w14:textId="77777777" w:rsidR="00230DB5" w:rsidRPr="001D72A8" w:rsidRDefault="00230DB5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7"/>
        <w:gridCol w:w="900"/>
        <w:gridCol w:w="805"/>
        <w:gridCol w:w="2345"/>
        <w:gridCol w:w="900"/>
        <w:gridCol w:w="1530"/>
        <w:gridCol w:w="1291"/>
      </w:tblGrid>
      <w:tr w:rsidR="003C6031" w14:paraId="346B0CC9" w14:textId="77777777" w:rsidTr="00230DB5">
        <w:trPr>
          <w:trHeight w:val="255"/>
        </w:trPr>
        <w:tc>
          <w:tcPr>
            <w:tcW w:w="9818" w:type="dxa"/>
            <w:gridSpan w:val="7"/>
            <w:tcBorders>
              <w:bottom w:val="single" w:sz="4" w:space="0" w:color="auto"/>
            </w:tcBorders>
            <w:shd w:val="clear" w:color="auto" w:fill="99CCFF"/>
          </w:tcPr>
          <w:p w14:paraId="5E245F5B" w14:textId="77777777" w:rsidR="003C6031" w:rsidRPr="001D72A8" w:rsidRDefault="00417C95" w:rsidP="003C603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Principal</w:t>
            </w:r>
            <w:r w:rsidR="003C6031">
              <w:rPr>
                <w:rFonts w:ascii="Arial" w:hAnsi="Arial" w:cs="Arial"/>
                <w:b/>
              </w:rPr>
              <w:t xml:space="preserve"> Investigator</w:t>
            </w:r>
            <w:r>
              <w:rPr>
                <w:rFonts w:ascii="Arial" w:hAnsi="Arial" w:cs="Arial"/>
                <w:b/>
              </w:rPr>
              <w:t>(</w:t>
            </w:r>
            <w:r w:rsidR="003C6031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3C6031" w:rsidRPr="00EA4E43" w14:paraId="392FDCF4" w14:textId="77777777" w:rsidTr="00A87255">
        <w:trPr>
          <w:trHeight w:val="359"/>
        </w:trPr>
        <w:tc>
          <w:tcPr>
            <w:tcW w:w="2047" w:type="dxa"/>
            <w:shd w:val="clear" w:color="auto" w:fill="CCFFFF"/>
            <w:vAlign w:val="center"/>
          </w:tcPr>
          <w:p w14:paraId="09D655FC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NAMES (Last, First, MI)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EAD6BA6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AU  ID</w:t>
            </w:r>
          </w:p>
        </w:tc>
        <w:tc>
          <w:tcPr>
            <w:tcW w:w="805" w:type="dxa"/>
            <w:shd w:val="clear" w:color="auto" w:fill="CCFFFF"/>
            <w:vAlign w:val="center"/>
          </w:tcPr>
          <w:p w14:paraId="5E07CDF7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DEPT</w:t>
            </w:r>
          </w:p>
        </w:tc>
        <w:tc>
          <w:tcPr>
            <w:tcW w:w="2345" w:type="dxa"/>
            <w:shd w:val="clear" w:color="auto" w:fill="CCFFFF"/>
            <w:vAlign w:val="center"/>
          </w:tcPr>
          <w:p w14:paraId="6C7576F0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E-</w:t>
            </w:r>
            <w:r w:rsidR="00784845" w:rsidRPr="00EA4E43">
              <w:rPr>
                <w:rFonts w:asciiTheme="minorHAnsi" w:hAnsiTheme="minorHAnsi" w:cs="Arial"/>
                <w:b/>
                <w:sz w:val="18"/>
                <w:szCs w:val="16"/>
              </w:rPr>
              <w:t>MAIL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160B8D7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TEL  EXT</w:t>
            </w:r>
          </w:p>
        </w:tc>
        <w:tc>
          <w:tcPr>
            <w:tcW w:w="1530" w:type="dxa"/>
            <w:shd w:val="clear" w:color="auto" w:fill="CCFFFF"/>
            <w:vAlign w:val="center"/>
          </w:tcPr>
          <w:p w14:paraId="26A0006D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FAC</w:t>
            </w:r>
            <w:r w:rsidR="00A87255">
              <w:rPr>
                <w:rFonts w:asciiTheme="minorHAnsi" w:hAnsiTheme="minorHAnsi" w:cs="Arial"/>
                <w:b/>
                <w:sz w:val="18"/>
                <w:szCs w:val="16"/>
              </w:rPr>
              <w:t>ULTY</w:t>
            </w: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 xml:space="preserve"> STATUS</w:t>
            </w:r>
          </w:p>
        </w:tc>
        <w:tc>
          <w:tcPr>
            <w:tcW w:w="1291" w:type="dxa"/>
            <w:shd w:val="clear" w:color="auto" w:fill="CCFFFF"/>
            <w:vAlign w:val="center"/>
          </w:tcPr>
          <w:p w14:paraId="633D13DC" w14:textId="77777777" w:rsidR="003C6031" w:rsidRPr="00EA4E43" w:rsidRDefault="003C6031" w:rsidP="00A87255">
            <w:pPr>
              <w:jc w:val="center"/>
              <w:rPr>
                <w:rFonts w:asciiTheme="minorHAnsi" w:hAnsiTheme="minorHAnsi" w:cs="Arial"/>
                <w:b/>
                <w:sz w:val="18"/>
                <w:szCs w:val="16"/>
              </w:rPr>
            </w:pPr>
            <w:r w:rsidRPr="00EA4E43">
              <w:rPr>
                <w:rFonts w:asciiTheme="minorHAnsi" w:hAnsiTheme="minorHAnsi" w:cs="Arial"/>
                <w:b/>
                <w:sz w:val="18"/>
                <w:szCs w:val="16"/>
              </w:rPr>
              <w:t>FAC. RANK</w:t>
            </w:r>
          </w:p>
        </w:tc>
      </w:tr>
      <w:tr w:rsidR="003C6031" w:rsidRPr="00EA4E43" w14:paraId="79030F69" w14:textId="77777777" w:rsidTr="00A87255">
        <w:trPr>
          <w:trHeight w:val="449"/>
        </w:trPr>
        <w:tc>
          <w:tcPr>
            <w:tcW w:w="2047" w:type="dxa"/>
            <w:vAlign w:val="center"/>
          </w:tcPr>
          <w:p w14:paraId="7C3C440B" w14:textId="77777777" w:rsidR="003C6031" w:rsidRPr="00EA4E43" w:rsidRDefault="003C6031" w:rsidP="00784845">
            <w:pPr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2F0B5E2C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805" w:type="dxa"/>
            <w:vAlign w:val="center"/>
          </w:tcPr>
          <w:p w14:paraId="62288158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2345" w:type="dxa"/>
            <w:vAlign w:val="center"/>
          </w:tcPr>
          <w:p w14:paraId="46F6F21F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AB37159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530" w:type="dxa"/>
            <w:vAlign w:val="center"/>
          </w:tcPr>
          <w:p w14:paraId="21100DE5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  <w:tc>
          <w:tcPr>
            <w:tcW w:w="1291" w:type="dxa"/>
            <w:vAlign w:val="center"/>
          </w:tcPr>
          <w:p w14:paraId="7FF1C442" w14:textId="77777777" w:rsidR="003C6031" w:rsidRPr="00EA4E43" w:rsidRDefault="003C6031" w:rsidP="00384BB6">
            <w:pPr>
              <w:jc w:val="center"/>
              <w:rPr>
                <w:rFonts w:asciiTheme="minorHAnsi" w:hAnsiTheme="minorHAnsi" w:cs="Arial"/>
                <w:sz w:val="18"/>
                <w:szCs w:val="16"/>
              </w:rPr>
            </w:pPr>
          </w:p>
        </w:tc>
      </w:tr>
    </w:tbl>
    <w:p w14:paraId="05731DAB" w14:textId="77777777" w:rsidR="003C6031" w:rsidRDefault="003C6031" w:rsidP="003C6181">
      <w:pPr>
        <w:rPr>
          <w:b/>
          <w:color w:val="FF0000"/>
        </w:rPr>
      </w:pPr>
    </w:p>
    <w:p w14:paraId="2C45D99A" w14:textId="77777777" w:rsidR="003C6181" w:rsidRPr="00C171E6" w:rsidRDefault="003C6181" w:rsidP="003C6181">
      <w:pPr>
        <w:rPr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3C6031" w:rsidRPr="00230DB5" w14:paraId="04B22A61" w14:textId="77777777">
        <w:trPr>
          <w:trHeight w:val="225"/>
        </w:trPr>
        <w:tc>
          <w:tcPr>
            <w:tcW w:w="9900" w:type="dxa"/>
            <w:tcBorders>
              <w:bottom w:val="single" w:sz="4" w:space="0" w:color="99CCFF"/>
            </w:tcBorders>
            <w:shd w:val="clear" w:color="auto" w:fill="99CCFF"/>
          </w:tcPr>
          <w:p w14:paraId="0EB9B06E" w14:textId="77777777" w:rsidR="003C6031" w:rsidRPr="00230DB5" w:rsidRDefault="003C6031" w:rsidP="003C6031">
            <w:pPr>
              <w:jc w:val="center"/>
              <w:rPr>
                <w:rFonts w:ascii="Arial" w:hAnsi="Arial" w:cs="Arial"/>
                <w:szCs w:val="20"/>
              </w:rPr>
            </w:pPr>
            <w:r w:rsidRPr="00230DB5">
              <w:rPr>
                <w:rFonts w:ascii="Arial" w:hAnsi="Arial" w:cs="Arial"/>
                <w:b/>
                <w:szCs w:val="20"/>
              </w:rPr>
              <w:t>Project Title</w:t>
            </w:r>
          </w:p>
        </w:tc>
      </w:tr>
      <w:tr w:rsidR="003C6031" w:rsidRPr="00230DB5" w14:paraId="0F9D4FDA" w14:textId="77777777" w:rsidTr="00784845">
        <w:trPr>
          <w:trHeight w:val="440"/>
        </w:trPr>
        <w:tc>
          <w:tcPr>
            <w:tcW w:w="9900" w:type="dxa"/>
            <w:vAlign w:val="center"/>
          </w:tcPr>
          <w:p w14:paraId="42108A7A" w14:textId="77777777" w:rsidR="00230DB5" w:rsidRPr="00EA4E43" w:rsidRDefault="003C6031" w:rsidP="00784845">
            <w:pPr>
              <w:rPr>
                <w:rFonts w:ascii="Calibri" w:hAnsi="Calibri" w:cs="Arial"/>
                <w:sz w:val="22"/>
                <w:szCs w:val="20"/>
              </w:rPr>
            </w:pPr>
            <w:r w:rsidRPr="00EA4E43">
              <w:rPr>
                <w:rFonts w:ascii="Calibri" w:hAnsi="Calibri" w:cs="Arial"/>
                <w:sz w:val="22"/>
                <w:szCs w:val="20"/>
              </w:rPr>
              <w:sym w:font="Wingdings" w:char="F0E0"/>
            </w:r>
            <w:r w:rsidRPr="00EA4E43">
              <w:rPr>
                <w:rFonts w:ascii="Calibri" w:hAnsi="Calibri" w:cs="Arial"/>
                <w:sz w:val="22"/>
                <w:szCs w:val="20"/>
              </w:rPr>
              <w:t xml:space="preserve"> </w:t>
            </w:r>
          </w:p>
        </w:tc>
      </w:tr>
    </w:tbl>
    <w:p w14:paraId="210D1665" w14:textId="77777777" w:rsidR="00417C95" w:rsidRPr="00230DB5" w:rsidRDefault="00417C95" w:rsidP="003C618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E20DD03" w14:textId="77777777" w:rsidR="00417C95" w:rsidRPr="00230DB5" w:rsidRDefault="00417C95" w:rsidP="003C618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8"/>
      </w:tblGrid>
      <w:tr w:rsidR="003C6181" w:rsidRPr="00230DB5" w14:paraId="21C8B0BC" w14:textId="77777777" w:rsidTr="00A87255">
        <w:trPr>
          <w:trHeight w:val="225"/>
        </w:trPr>
        <w:tc>
          <w:tcPr>
            <w:tcW w:w="9900" w:type="dxa"/>
            <w:tcBorders>
              <w:bottom w:val="single" w:sz="4" w:space="0" w:color="auto"/>
            </w:tcBorders>
            <w:shd w:val="clear" w:color="auto" w:fill="99CCFF"/>
          </w:tcPr>
          <w:p w14:paraId="1DCB7809" w14:textId="77777777" w:rsidR="003C6181" w:rsidRPr="00230DB5" w:rsidRDefault="00FB54A1" w:rsidP="00B9436D">
            <w:pPr>
              <w:jc w:val="center"/>
              <w:rPr>
                <w:rFonts w:ascii="Arial" w:hAnsi="Arial" w:cs="Arial"/>
                <w:szCs w:val="20"/>
              </w:rPr>
            </w:pPr>
            <w:r w:rsidRPr="00230DB5">
              <w:rPr>
                <w:rFonts w:ascii="Arial" w:hAnsi="Arial" w:cs="Arial"/>
                <w:b/>
                <w:szCs w:val="20"/>
              </w:rPr>
              <w:t>Progress Report</w:t>
            </w:r>
          </w:p>
        </w:tc>
      </w:tr>
      <w:tr w:rsidR="003C6181" w:rsidRPr="00230DB5" w14:paraId="0F821859" w14:textId="77777777" w:rsidTr="00A87255">
        <w:trPr>
          <w:trHeight w:val="270"/>
        </w:trPr>
        <w:tc>
          <w:tcPr>
            <w:tcW w:w="9900" w:type="dxa"/>
            <w:tcBorders>
              <w:top w:val="single" w:sz="4" w:space="0" w:color="auto"/>
            </w:tcBorders>
            <w:shd w:val="clear" w:color="auto" w:fill="CCFFFF"/>
          </w:tcPr>
          <w:p w14:paraId="2B30F05E" w14:textId="77777777" w:rsidR="003C6181" w:rsidRPr="00EA4E43" w:rsidRDefault="00417C95" w:rsidP="00063D3F">
            <w:pPr>
              <w:rPr>
                <w:rFonts w:asciiTheme="minorHAnsi" w:hAnsiTheme="minorHAnsi" w:cs="Arial"/>
                <w:color w:val="000080"/>
                <w:sz w:val="22"/>
                <w:szCs w:val="20"/>
              </w:rPr>
            </w:pPr>
            <w:r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Please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describe (a)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how you have spent the Andrews University Faculty Research Gra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nt funding over the past year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; (b) h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ow the research project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has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progressed over the past year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; and (c) the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presentations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you 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have given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(or 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will give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) and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the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papers 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you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have</w:t>
            </w:r>
            <w:r w:rsidR="00230DB5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 xml:space="preserve"> </w:t>
            </w:r>
            <w:r w:rsidR="00FB54A1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published or submitted.</w:t>
            </w:r>
            <w:r w:rsidR="00AB3621" w:rsidRPr="00EA4E43">
              <w:rPr>
                <w:rFonts w:asciiTheme="minorHAnsi" w:hAnsiTheme="minorHAnsi" w:cs="Arial"/>
                <w:b/>
                <w:color w:val="000080"/>
                <w:sz w:val="22"/>
                <w:szCs w:val="20"/>
              </w:rPr>
              <w:t xml:space="preserve"> 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[</w:t>
            </w:r>
            <w:r w:rsidR="00230DB5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>T</w:t>
            </w:r>
            <w:r w:rsidR="00AB3621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 xml:space="preserve">wo </w:t>
            </w:r>
            <w:r w:rsidR="00063D3F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>P</w:t>
            </w:r>
            <w:r w:rsidR="00AB3621" w:rsidRPr="00EA4E43">
              <w:rPr>
                <w:rFonts w:asciiTheme="minorHAnsi" w:hAnsiTheme="minorHAnsi" w:cs="Arial"/>
                <w:i/>
                <w:color w:val="000080"/>
                <w:sz w:val="22"/>
                <w:szCs w:val="20"/>
              </w:rPr>
              <w:t>ages</w:t>
            </w:r>
            <w:r w:rsidR="00063D3F" w:rsidRPr="00EA4E43">
              <w:rPr>
                <w:rFonts w:asciiTheme="minorHAnsi" w:hAnsiTheme="minorHAnsi" w:cs="Arial"/>
                <w:color w:val="000080"/>
                <w:sz w:val="22"/>
                <w:szCs w:val="20"/>
              </w:rPr>
              <w:t>]</w:t>
            </w:r>
          </w:p>
        </w:tc>
      </w:tr>
      <w:tr w:rsidR="003C6181" w:rsidRPr="00230DB5" w14:paraId="35D48EDC" w14:textId="77777777" w:rsidTr="009A3BA1">
        <w:trPr>
          <w:trHeight w:val="575"/>
        </w:trPr>
        <w:tc>
          <w:tcPr>
            <w:tcW w:w="9900" w:type="dxa"/>
          </w:tcPr>
          <w:p w14:paraId="0CECCBC7" w14:textId="77777777" w:rsidR="003C6181" w:rsidRPr="00EA4E43" w:rsidRDefault="003C6181" w:rsidP="00B9436D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  <w:r w:rsidRPr="00EA4E43">
              <w:rPr>
                <w:rFonts w:asciiTheme="minorHAnsi" w:hAnsiTheme="minorHAnsi" w:cs="Arial"/>
                <w:sz w:val="22"/>
                <w:szCs w:val="20"/>
              </w:rPr>
              <w:sym w:font="Wingdings" w:char="F0E0"/>
            </w:r>
            <w:r w:rsidR="00784845" w:rsidRPr="00EA4E43">
              <w:rPr>
                <w:rFonts w:asciiTheme="minorHAnsi" w:hAnsiTheme="minorHAnsi" w:cs="Arial"/>
                <w:sz w:val="22"/>
                <w:szCs w:val="20"/>
              </w:rPr>
              <w:t xml:space="preserve"> </w:t>
            </w:r>
          </w:p>
          <w:p w14:paraId="735242AB" w14:textId="77777777" w:rsidR="009A3BA1" w:rsidRPr="00EA4E43" w:rsidRDefault="009A3BA1" w:rsidP="00B9436D">
            <w:pPr>
              <w:jc w:val="both"/>
              <w:rPr>
                <w:rFonts w:asciiTheme="minorHAnsi" w:hAnsiTheme="minorHAnsi" w:cs="Arial"/>
                <w:sz w:val="22"/>
                <w:szCs w:val="20"/>
              </w:rPr>
            </w:pPr>
          </w:p>
        </w:tc>
      </w:tr>
    </w:tbl>
    <w:p w14:paraId="367967C3" w14:textId="77777777" w:rsidR="003C6031" w:rsidRPr="00230DB5" w:rsidRDefault="003C6031" w:rsidP="003C6031">
      <w:pPr>
        <w:jc w:val="center"/>
        <w:rPr>
          <w:rFonts w:ascii="Arial" w:hAnsi="Arial" w:cs="Arial"/>
          <w:sz w:val="20"/>
          <w:szCs w:val="20"/>
        </w:rPr>
      </w:pPr>
    </w:p>
    <w:p w14:paraId="6A8E7582" w14:textId="77777777" w:rsidR="002A1F66" w:rsidRPr="00230DB5" w:rsidRDefault="002A1F66" w:rsidP="003C6031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26"/>
        <w:gridCol w:w="3392"/>
      </w:tblGrid>
      <w:tr w:rsidR="00045051" w:rsidRPr="00230DB5" w14:paraId="69559A68" w14:textId="77777777" w:rsidTr="00A87255">
        <w:trPr>
          <w:trHeight w:val="225"/>
        </w:trPr>
        <w:tc>
          <w:tcPr>
            <w:tcW w:w="9900" w:type="dxa"/>
            <w:gridSpan w:val="2"/>
            <w:tcBorders>
              <w:bottom w:val="single" w:sz="4" w:space="0" w:color="auto"/>
            </w:tcBorders>
            <w:shd w:val="clear" w:color="auto" w:fill="99CCFF"/>
          </w:tcPr>
          <w:p w14:paraId="763EFBFA" w14:textId="77777777" w:rsidR="00045051" w:rsidRPr="00230DB5" w:rsidRDefault="00045051" w:rsidP="0074684E">
            <w:pPr>
              <w:jc w:val="center"/>
              <w:rPr>
                <w:rFonts w:ascii="Arial" w:hAnsi="Arial" w:cs="Arial"/>
                <w:szCs w:val="20"/>
              </w:rPr>
            </w:pPr>
            <w:r w:rsidRPr="00230DB5">
              <w:rPr>
                <w:rFonts w:ascii="Arial" w:hAnsi="Arial" w:cs="Arial"/>
                <w:b/>
                <w:szCs w:val="20"/>
              </w:rPr>
              <w:t>Affidavit of Responsibility</w:t>
            </w:r>
          </w:p>
        </w:tc>
      </w:tr>
      <w:tr w:rsidR="00045051" w:rsidRPr="00230DB5" w14:paraId="656ADD7A" w14:textId="77777777" w:rsidTr="00A87255">
        <w:trPr>
          <w:trHeight w:val="70"/>
        </w:trPr>
        <w:tc>
          <w:tcPr>
            <w:tcW w:w="99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141179E6" w14:textId="77777777" w:rsidR="00045051" w:rsidRPr="00EA4E43" w:rsidRDefault="00045051" w:rsidP="00230DB5">
            <w:pPr>
              <w:tabs>
                <w:tab w:val="left" w:pos="-1080"/>
                <w:tab w:val="left" w:pos="360"/>
                <w:tab w:val="left" w:pos="1440"/>
                <w:tab w:val="left" w:pos="1800"/>
                <w:tab w:val="left" w:pos="4341"/>
              </w:tabs>
              <w:rPr>
                <w:rFonts w:asciiTheme="minorHAnsi" w:hAnsiTheme="minorHAnsi" w:cs="Arial"/>
                <w:color w:val="000080"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I certify that the information given above is true and accurate, to the best of my knowledge.</w:t>
            </w:r>
          </w:p>
          <w:p w14:paraId="7D7E3887" w14:textId="77777777" w:rsidR="00045051" w:rsidRPr="00EA4E43" w:rsidRDefault="00045051" w:rsidP="0074684E">
            <w:pPr>
              <w:tabs>
                <w:tab w:val="left" w:pos="-1080"/>
                <w:tab w:val="left" w:pos="360"/>
                <w:tab w:val="left" w:pos="1440"/>
                <w:tab w:val="left" w:pos="1800"/>
                <w:tab w:val="left" w:pos="4341"/>
              </w:tabs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  <w:p w14:paraId="6E4B9A49" w14:textId="77777777" w:rsidR="00045051" w:rsidRPr="00EA4E43" w:rsidRDefault="00045051" w:rsidP="00230DB5">
            <w:pPr>
              <w:tabs>
                <w:tab w:val="left" w:pos="1080"/>
              </w:tabs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My typed name below also acknowledges my awareness that the university has an obligation in the</w:t>
            </w:r>
            <w:r w:rsidRPr="00EA4E43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</w:t>
            </w: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event of academic misconduct or alleged academic misconduct to take such action as necessary to</w:t>
            </w:r>
            <w:r w:rsidRPr="00EA4E43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</w:t>
            </w: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ensure the integrity of research, and the university has a clear policy for dealing with academic</w:t>
            </w:r>
            <w:r w:rsidRPr="00EA4E43">
              <w:rPr>
                <w:rFonts w:asciiTheme="minorHAnsi" w:hAnsiTheme="minorHAnsi" w:cs="Arial"/>
                <w:color w:val="000080"/>
                <w:sz w:val="22"/>
                <w:szCs w:val="22"/>
              </w:rPr>
              <w:t xml:space="preserve"> </w:t>
            </w:r>
            <w:r w:rsidRPr="00EA4E43">
              <w:rPr>
                <w:rFonts w:asciiTheme="minorHAnsi" w:hAnsiTheme="minorHAnsi" w:cs="Arial"/>
                <w:i/>
                <w:iCs/>
                <w:color w:val="000080"/>
                <w:sz w:val="22"/>
                <w:szCs w:val="22"/>
              </w:rPr>
              <w:t>misconduct complaints including procedures for conducting an investigation and a process of appeal.</w:t>
            </w:r>
          </w:p>
        </w:tc>
      </w:tr>
      <w:tr w:rsidR="00045051" w:rsidRPr="00230DB5" w14:paraId="6447ACE9" w14:textId="77777777" w:rsidTr="00FA7420">
        <w:trPr>
          <w:trHeight w:val="134"/>
        </w:trPr>
        <w:tc>
          <w:tcPr>
            <w:tcW w:w="64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4FBF6E02" w14:textId="77777777" w:rsidR="00045051" w:rsidRPr="00EA4E43" w:rsidRDefault="00045051" w:rsidP="007468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b/>
                <w:sz w:val="22"/>
                <w:szCs w:val="22"/>
              </w:rPr>
              <w:t>Applicant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2" w:space="0" w:color="auto"/>
            </w:tcBorders>
            <w:shd w:val="clear" w:color="auto" w:fill="99CCFF"/>
          </w:tcPr>
          <w:p w14:paraId="7DEC10A6" w14:textId="77777777" w:rsidR="00045051" w:rsidRPr="00EA4E43" w:rsidRDefault="00045051" w:rsidP="0074684E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EA4E43">
              <w:rPr>
                <w:rFonts w:asciiTheme="minorHAnsi" w:hAnsiTheme="minorHAnsi" w:cs="Arial"/>
                <w:b/>
                <w:sz w:val="22"/>
                <w:szCs w:val="22"/>
              </w:rPr>
              <w:t>Date</w:t>
            </w:r>
          </w:p>
        </w:tc>
      </w:tr>
      <w:tr w:rsidR="00045051" w:rsidRPr="00230DB5" w14:paraId="30969E4C" w14:textId="77777777" w:rsidTr="00FA7420">
        <w:trPr>
          <w:trHeight w:val="499"/>
        </w:trPr>
        <w:tc>
          <w:tcPr>
            <w:tcW w:w="6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432F" w14:textId="77777777" w:rsidR="00045051" w:rsidRPr="00EA4E43" w:rsidRDefault="00045051" w:rsidP="0078484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D3B2211" w14:textId="77777777" w:rsidR="00045051" w:rsidRPr="00EA4E43" w:rsidRDefault="00045051" w:rsidP="00784845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D43A553" w14:textId="77777777" w:rsidR="00045051" w:rsidRDefault="00045051" w:rsidP="00045051">
      <w:pPr>
        <w:jc w:val="both"/>
      </w:pPr>
    </w:p>
    <w:p w14:paraId="472A2137" w14:textId="77777777" w:rsidR="00045051" w:rsidRPr="00C755C1" w:rsidRDefault="00045051" w:rsidP="00045051">
      <w:pPr>
        <w:jc w:val="center"/>
        <w:rPr>
          <w:b/>
          <w:color w:val="FF0000"/>
        </w:rPr>
      </w:pPr>
    </w:p>
    <w:p w14:paraId="3649206F" w14:textId="77777777" w:rsidR="00045051" w:rsidRPr="00BA1ACF" w:rsidRDefault="00045051" w:rsidP="00045051">
      <w:pPr>
        <w:jc w:val="center"/>
        <w:rPr>
          <w:sz w:val="6"/>
          <w:szCs w:val="6"/>
        </w:rPr>
      </w:pPr>
    </w:p>
    <w:p w14:paraId="2E6E19EB" w14:textId="77777777" w:rsidR="00045051" w:rsidRPr="00BA1ACF" w:rsidRDefault="00045051" w:rsidP="00045051">
      <w:pPr>
        <w:jc w:val="center"/>
        <w:rPr>
          <w:sz w:val="6"/>
          <w:szCs w:val="6"/>
        </w:rPr>
      </w:pPr>
    </w:p>
    <w:p w14:paraId="50E50CCF" w14:textId="77777777" w:rsidR="006E76CD" w:rsidRPr="00BA1ACF" w:rsidRDefault="006E76CD" w:rsidP="00045051">
      <w:pPr>
        <w:jc w:val="center"/>
        <w:rPr>
          <w:sz w:val="6"/>
          <w:szCs w:val="6"/>
        </w:rPr>
      </w:pPr>
    </w:p>
    <w:p w14:paraId="7E294321" w14:textId="77777777" w:rsidR="004B5EFE" w:rsidRPr="00BA1ACF" w:rsidRDefault="004B5EFE">
      <w:pPr>
        <w:jc w:val="center"/>
        <w:rPr>
          <w:sz w:val="6"/>
          <w:szCs w:val="6"/>
        </w:rPr>
      </w:pPr>
    </w:p>
    <w:sectPr w:rsidR="004B5EFE" w:rsidRPr="00BA1ACF" w:rsidSect="003C6031">
      <w:footerReference w:type="even" r:id="rId9"/>
      <w:footerReference w:type="defaul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3A7DD" w14:textId="77777777" w:rsidR="00CE1814" w:rsidRDefault="00CE1814">
      <w:r>
        <w:separator/>
      </w:r>
    </w:p>
  </w:endnote>
  <w:endnote w:type="continuationSeparator" w:id="0">
    <w:p w14:paraId="273772D2" w14:textId="77777777" w:rsidR="00CE1814" w:rsidRDefault="00CE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66103" w14:textId="77777777" w:rsidR="003C6031" w:rsidRDefault="003C6031" w:rsidP="003C6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048AAD" w14:textId="77777777" w:rsidR="003C6031" w:rsidRDefault="003C60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BB1A6" w14:textId="77777777" w:rsidR="003C6031" w:rsidRDefault="003C6031" w:rsidP="003C60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29E7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2AFF46" w14:textId="77777777" w:rsidR="003C6031" w:rsidRDefault="003C6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F2603" w14:textId="77777777" w:rsidR="00CE1814" w:rsidRDefault="00CE1814">
      <w:r>
        <w:separator/>
      </w:r>
    </w:p>
  </w:footnote>
  <w:footnote w:type="continuationSeparator" w:id="0">
    <w:p w14:paraId="372B4C95" w14:textId="77777777" w:rsidR="00CE1814" w:rsidRDefault="00CE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E5668"/>
    <w:multiLevelType w:val="hybridMultilevel"/>
    <w:tmpl w:val="24ECE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E5F2D"/>
    <w:multiLevelType w:val="hybridMultilevel"/>
    <w:tmpl w:val="952E75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C36E72"/>
    <w:multiLevelType w:val="hybridMultilevel"/>
    <w:tmpl w:val="E1807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235F4"/>
    <w:multiLevelType w:val="hybridMultilevel"/>
    <w:tmpl w:val="601A1E98"/>
    <w:lvl w:ilvl="0" w:tplc="0932154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2C2959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BC6971A">
      <w:start w:val="1"/>
      <w:numFmt w:val="bullet"/>
      <w:lvlText w:val=""/>
      <w:lvlJc w:val="left"/>
      <w:pPr>
        <w:tabs>
          <w:tab w:val="num" w:pos="2700"/>
        </w:tabs>
        <w:ind w:left="2700" w:hanging="72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064E4F"/>
    <w:multiLevelType w:val="hybridMultilevel"/>
    <w:tmpl w:val="A2A074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7267020">
    <w:abstractNumId w:val="3"/>
  </w:num>
  <w:num w:numId="2" w16cid:durableId="1051147320">
    <w:abstractNumId w:val="1"/>
  </w:num>
  <w:num w:numId="3" w16cid:durableId="708260562">
    <w:abstractNumId w:val="2"/>
  </w:num>
  <w:num w:numId="4" w16cid:durableId="516507689">
    <w:abstractNumId w:val="0"/>
  </w:num>
  <w:num w:numId="5" w16cid:durableId="20060847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30"/>
    <w:rsid w:val="00024110"/>
    <w:rsid w:val="00040F25"/>
    <w:rsid w:val="00045051"/>
    <w:rsid w:val="00063D3F"/>
    <w:rsid w:val="000C74E5"/>
    <w:rsid w:val="0010255D"/>
    <w:rsid w:val="00117038"/>
    <w:rsid w:val="001632EB"/>
    <w:rsid w:val="001A6B66"/>
    <w:rsid w:val="001B4481"/>
    <w:rsid w:val="001C023A"/>
    <w:rsid w:val="00230227"/>
    <w:rsid w:val="00230DB5"/>
    <w:rsid w:val="00274A2C"/>
    <w:rsid w:val="002A1F66"/>
    <w:rsid w:val="002C5CB3"/>
    <w:rsid w:val="002E20AF"/>
    <w:rsid w:val="0030411C"/>
    <w:rsid w:val="00352871"/>
    <w:rsid w:val="0035400F"/>
    <w:rsid w:val="00355FA9"/>
    <w:rsid w:val="00384BB6"/>
    <w:rsid w:val="003C6031"/>
    <w:rsid w:val="003C6181"/>
    <w:rsid w:val="003D76FC"/>
    <w:rsid w:val="00403CCB"/>
    <w:rsid w:val="00417C95"/>
    <w:rsid w:val="00444084"/>
    <w:rsid w:val="004446BA"/>
    <w:rsid w:val="00452D9D"/>
    <w:rsid w:val="00457B42"/>
    <w:rsid w:val="004B5EFE"/>
    <w:rsid w:val="004C1260"/>
    <w:rsid w:val="004E0D85"/>
    <w:rsid w:val="004E11A1"/>
    <w:rsid w:val="00521A7D"/>
    <w:rsid w:val="005C75B7"/>
    <w:rsid w:val="00616930"/>
    <w:rsid w:val="00623106"/>
    <w:rsid w:val="006576FD"/>
    <w:rsid w:val="00685C96"/>
    <w:rsid w:val="006A3A1D"/>
    <w:rsid w:val="006E76CD"/>
    <w:rsid w:val="006F7812"/>
    <w:rsid w:val="00733FAC"/>
    <w:rsid w:val="0073416F"/>
    <w:rsid w:val="0074684E"/>
    <w:rsid w:val="00776CDB"/>
    <w:rsid w:val="00784845"/>
    <w:rsid w:val="0078546D"/>
    <w:rsid w:val="008012FF"/>
    <w:rsid w:val="00834F34"/>
    <w:rsid w:val="0089170C"/>
    <w:rsid w:val="00912519"/>
    <w:rsid w:val="00941981"/>
    <w:rsid w:val="00960575"/>
    <w:rsid w:val="0096594D"/>
    <w:rsid w:val="009A3BA1"/>
    <w:rsid w:val="009A4DEF"/>
    <w:rsid w:val="00A2095D"/>
    <w:rsid w:val="00A237A4"/>
    <w:rsid w:val="00A84B25"/>
    <w:rsid w:val="00A87255"/>
    <w:rsid w:val="00AB3621"/>
    <w:rsid w:val="00AB643E"/>
    <w:rsid w:val="00AD4513"/>
    <w:rsid w:val="00AD5A8A"/>
    <w:rsid w:val="00AD72ED"/>
    <w:rsid w:val="00B446FC"/>
    <w:rsid w:val="00B9436D"/>
    <w:rsid w:val="00BD382A"/>
    <w:rsid w:val="00C056C0"/>
    <w:rsid w:val="00C110C7"/>
    <w:rsid w:val="00CC4373"/>
    <w:rsid w:val="00CE165E"/>
    <w:rsid w:val="00CE1814"/>
    <w:rsid w:val="00D078A5"/>
    <w:rsid w:val="00D2204E"/>
    <w:rsid w:val="00E26122"/>
    <w:rsid w:val="00E87038"/>
    <w:rsid w:val="00EA4E43"/>
    <w:rsid w:val="00EB7B20"/>
    <w:rsid w:val="00EC29E7"/>
    <w:rsid w:val="00F329BA"/>
    <w:rsid w:val="00F72069"/>
    <w:rsid w:val="00FA250C"/>
    <w:rsid w:val="00FA7420"/>
    <w:rsid w:val="00FB54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7CB129"/>
  <w15:docId w15:val="{7557A5CB-0A97-4753-8D50-1F956095D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D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080"/>
      <w:jc w:val="both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F201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sid w:val="00616930"/>
    <w:rPr>
      <w:color w:val="0000FF"/>
      <w:u w:val="single"/>
    </w:rPr>
  </w:style>
  <w:style w:type="paragraph" w:styleId="BalloonText">
    <w:name w:val="Balloon Text"/>
    <w:basedOn w:val="Normal"/>
    <w:semiHidden/>
    <w:rsid w:val="0061693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865DAA"/>
    <w:pPr>
      <w:spacing w:after="120" w:line="480" w:lineRule="auto"/>
    </w:pPr>
  </w:style>
  <w:style w:type="paragraph" w:styleId="Footer">
    <w:name w:val="footer"/>
    <w:basedOn w:val="Normal"/>
    <w:rsid w:val="00EA77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A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@andrew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1011</Characters>
  <Application>Microsoft Office Word</Application>
  <DocSecurity>0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1188</CharactersWithSpaces>
  <SharedDoc>false</SharedDoc>
  <HLinks>
    <vt:vector size="6" baseType="variant">
      <vt:variant>
        <vt:i4>38</vt:i4>
      </vt:variant>
      <vt:variant>
        <vt:i4>0</vt:i4>
      </vt:variant>
      <vt:variant>
        <vt:i4>0</vt:i4>
      </vt:variant>
      <vt:variant>
        <vt:i4>5</vt:i4>
      </vt:variant>
      <vt:variant>
        <vt:lpwstr>mailto:research@andrews.edu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Andrews University</dc:creator>
  <cp:lastModifiedBy>Carlisle Sutton</cp:lastModifiedBy>
  <cp:revision>3</cp:revision>
  <cp:lastPrinted>2018-02-12T15:49:00Z</cp:lastPrinted>
  <dcterms:created xsi:type="dcterms:W3CDTF">2025-01-21T16:39:00Z</dcterms:created>
  <dcterms:modified xsi:type="dcterms:W3CDTF">2025-01-21T16:39:00Z</dcterms:modified>
</cp:coreProperties>
</file>